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C9" w:rsidRPr="001D76C9" w:rsidRDefault="001D76C9" w:rsidP="001D7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6C9">
        <w:rPr>
          <w:rFonts w:ascii="Times New Roman" w:hAnsi="Times New Roman" w:cs="Times New Roman"/>
          <w:b/>
          <w:sz w:val="28"/>
          <w:szCs w:val="28"/>
        </w:rPr>
        <w:t xml:space="preserve">План мероприятий Государственного бюджетного образовательного учреждения дополнительного образования Республики Крым «Малая академия наук «Искатель» на </w:t>
      </w:r>
      <w:r w:rsidRPr="001D76C9">
        <w:rPr>
          <w:rFonts w:ascii="Times New Roman" w:hAnsi="Times New Roman" w:cs="Times New Roman"/>
          <w:b/>
          <w:color w:val="FF0000"/>
          <w:sz w:val="28"/>
          <w:szCs w:val="28"/>
        </w:rPr>
        <w:t>01.04.2018-30.09.2018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559"/>
        <w:gridCol w:w="1559"/>
        <w:gridCol w:w="1701"/>
        <w:gridCol w:w="1560"/>
        <w:gridCol w:w="1134"/>
        <w:gridCol w:w="3479"/>
      </w:tblGrid>
      <w:tr w:rsidR="001D76C9" w:rsidTr="001D76C9">
        <w:tc>
          <w:tcPr>
            <w:tcW w:w="3794" w:type="dxa"/>
          </w:tcPr>
          <w:p w:rsidR="001D76C9" w:rsidRPr="002C553D" w:rsidRDefault="001D76C9" w:rsidP="001D76C9">
            <w:pPr>
              <w:spacing w:after="0" w:line="240" w:lineRule="auto"/>
              <w:ind w:left="171" w:firstLine="28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1D76C9" w:rsidRPr="002C553D" w:rsidRDefault="001D76C9" w:rsidP="001D76C9">
            <w:pPr>
              <w:tabs>
                <w:tab w:val="left" w:pos="2828"/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3D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  <w:p w:rsidR="001D76C9" w:rsidRPr="002C553D" w:rsidRDefault="001D76C9" w:rsidP="001D76C9">
            <w:pPr>
              <w:tabs>
                <w:tab w:val="left" w:pos="2828"/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3D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</w:p>
        </w:tc>
        <w:tc>
          <w:tcPr>
            <w:tcW w:w="1559" w:type="dxa"/>
          </w:tcPr>
          <w:p w:rsidR="001D76C9" w:rsidRPr="002C553D" w:rsidRDefault="001D76C9" w:rsidP="001D76C9">
            <w:pPr>
              <w:tabs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3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  <w:p w:rsidR="001D76C9" w:rsidRPr="002C553D" w:rsidRDefault="001D76C9" w:rsidP="001D76C9">
            <w:pPr>
              <w:tabs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3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701" w:type="dxa"/>
          </w:tcPr>
          <w:p w:rsidR="001D76C9" w:rsidRPr="002C553D" w:rsidRDefault="001D76C9" w:rsidP="001D76C9">
            <w:pPr>
              <w:tabs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C553D"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Муници-пальный</w:t>
            </w:r>
            <w:proofErr w:type="spellEnd"/>
            <w:proofErr w:type="gramEnd"/>
          </w:p>
          <w:p w:rsidR="001D76C9" w:rsidRPr="002C553D" w:rsidRDefault="001D76C9" w:rsidP="001D76C9">
            <w:pPr>
              <w:tabs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3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560" w:type="dxa"/>
          </w:tcPr>
          <w:p w:rsidR="001D76C9" w:rsidRPr="002C553D" w:rsidRDefault="001D76C9" w:rsidP="001D76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53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</w:t>
            </w:r>
            <w:proofErr w:type="spellEnd"/>
            <w:r w:rsidRPr="002C55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D76C9" w:rsidRPr="002C553D" w:rsidRDefault="001D76C9" w:rsidP="001D76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53D">
              <w:rPr>
                <w:rFonts w:ascii="Times New Roman" w:hAnsi="Times New Roman" w:cs="Times New Roman"/>
                <w:b/>
                <w:sz w:val="24"/>
                <w:szCs w:val="24"/>
              </w:rPr>
              <w:t>канский</w:t>
            </w:r>
            <w:proofErr w:type="spellEnd"/>
          </w:p>
          <w:p w:rsidR="001D76C9" w:rsidRPr="002C553D" w:rsidRDefault="001D76C9" w:rsidP="001D76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3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134" w:type="dxa"/>
          </w:tcPr>
          <w:p w:rsidR="001D76C9" w:rsidRPr="002C553D" w:rsidRDefault="001D76C9" w:rsidP="001D76C9">
            <w:pPr>
              <w:tabs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3D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3479" w:type="dxa"/>
          </w:tcPr>
          <w:p w:rsidR="001D76C9" w:rsidRPr="002C553D" w:rsidRDefault="001D76C9" w:rsidP="001D76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76C9" w:rsidTr="001D76C9">
        <w:tc>
          <w:tcPr>
            <w:tcW w:w="3794" w:type="dxa"/>
          </w:tcPr>
          <w:p w:rsidR="001D76C9" w:rsidRPr="002304FC" w:rsidRDefault="001D76C9" w:rsidP="001D76C9">
            <w:pPr>
              <w:ind w:left="171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 по работе с «МАН «Искатель»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1D76C9">
            <w:pPr>
              <w:ind w:left="17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Скопинцева-Китюк Е.Е., зам. директора по УР (науке), Мокрушина Д.А., зав. отделом по работе с регионами</w:t>
            </w:r>
          </w:p>
        </w:tc>
      </w:tr>
      <w:tr w:rsidR="001D76C9" w:rsidTr="001D76C9">
        <w:trPr>
          <w:trHeight w:val="2051"/>
        </w:trPr>
        <w:tc>
          <w:tcPr>
            <w:tcW w:w="3794" w:type="dxa"/>
          </w:tcPr>
          <w:p w:rsidR="001D76C9" w:rsidRPr="00D9106F" w:rsidRDefault="001D76C9" w:rsidP="001D76C9">
            <w:pPr>
              <w:ind w:left="171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Проведение финала республиканского конкурса «Космические фантазии» (претендовать на участие могут победители Республиканского конкурса «Космические фантазии»)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C9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C9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C9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Default="001D76C9" w:rsidP="001D76C9">
            <w:pPr>
              <w:ind w:left="171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05.12.201731.01.2018</w:t>
            </w:r>
          </w:p>
          <w:p w:rsidR="001D76C9" w:rsidRPr="002C553D" w:rsidRDefault="001D76C9" w:rsidP="001D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6C9" w:rsidRDefault="001D76C9" w:rsidP="001D76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36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1D76C9" w:rsidRPr="00D9106F" w:rsidRDefault="001D76C9" w:rsidP="001D76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53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79" w:type="dxa"/>
          </w:tcPr>
          <w:p w:rsidR="001D76C9" w:rsidRPr="006804A5" w:rsidRDefault="001D76C9" w:rsidP="001D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Кичижиева М.В., зав. отделом Земли и космоса</w:t>
            </w:r>
          </w:p>
        </w:tc>
      </w:tr>
      <w:tr w:rsidR="001D76C9" w:rsidTr="001D76C9">
        <w:trPr>
          <w:trHeight w:val="2013"/>
        </w:trPr>
        <w:tc>
          <w:tcPr>
            <w:tcW w:w="3794" w:type="dxa"/>
          </w:tcPr>
          <w:p w:rsidR="001D76C9" w:rsidRPr="00D9106F" w:rsidRDefault="001D76C9" w:rsidP="001D76C9">
            <w:pPr>
              <w:ind w:left="171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Республиканской научно-практической конференции «Космос. Земля. Человек», посвященной 70-летию Симферопольского общества любителей астрономии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8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1D76C9">
            <w:pPr>
              <w:ind w:left="171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6804A5" w:rsidRDefault="001D76C9" w:rsidP="001D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Кичижиева М.В., зав. отделом Земли и космоса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Недели Космоса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1D76C9">
            <w:pPr>
              <w:ind w:left="171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07.04.2018-15.04.2018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6804A5" w:rsidRDefault="001D76C9" w:rsidP="001D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Кичижиева М.В., зав. отделом Земли и космоса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«Космического марафона» 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1D76C9">
            <w:pPr>
              <w:ind w:left="171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6804A5" w:rsidRDefault="001D76C9" w:rsidP="001D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Кичижиева М.В., зав. отделом Земли и космоса</w:t>
            </w:r>
          </w:p>
        </w:tc>
      </w:tr>
      <w:tr w:rsidR="001D76C9" w:rsidTr="001D76C9">
        <w:trPr>
          <w:trHeight w:val="1129"/>
        </w:trPr>
        <w:tc>
          <w:tcPr>
            <w:tcW w:w="3794" w:type="dxa"/>
          </w:tcPr>
          <w:p w:rsidR="001D76C9" w:rsidRPr="00D9106F" w:rsidRDefault="001D76C9" w:rsidP="001D76C9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Республиканской выставки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творчества «Наш поиск и творчество – тебе, Родина!»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A3797C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</w:t>
            </w:r>
          </w:p>
        </w:tc>
        <w:tc>
          <w:tcPr>
            <w:tcW w:w="1560" w:type="dxa"/>
          </w:tcPr>
          <w:p w:rsidR="001D76C9" w:rsidRPr="00D9106F" w:rsidRDefault="001D76C9" w:rsidP="001D76C9">
            <w:pPr>
              <w:ind w:left="17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14.04.2018 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  <w:p w:rsidR="001D76C9" w:rsidRPr="00D9106F" w:rsidRDefault="001D76C9" w:rsidP="001D76C9">
            <w:pPr>
              <w:ind w:left="171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Сабаева Е.С., зав. отделом НТТ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конкурса по ИКТ «С компьютером на ТЫ»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1D76C9">
            <w:pPr>
              <w:ind w:left="171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Бурко</w:t>
            </w:r>
            <w:proofErr w:type="spellEnd"/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В.И., зав. отделом информационных технологий (</w:t>
            </w: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ind w:left="1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47 спартакиады: 54 Республиканских соревнований</w:t>
            </w:r>
            <w:r w:rsidRPr="00D91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судомодельному спорту (модели до 600 мм)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1D76C9">
            <w:pPr>
              <w:ind w:left="17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21.04.2018-22.04.2018</w:t>
            </w:r>
          </w:p>
          <w:p w:rsidR="001D76C9" w:rsidRPr="00D9106F" w:rsidRDefault="001D76C9" w:rsidP="001D76C9">
            <w:pPr>
              <w:ind w:left="171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Сабаева Е.С., зав. отделом НТТ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Проведение Крымского конкурса исследовательских работ и проектов учащихся младшего школьного возраста «Я – исследователь» (1-4 класс)</w:t>
            </w:r>
          </w:p>
        </w:tc>
        <w:tc>
          <w:tcPr>
            <w:tcW w:w="1559" w:type="dxa"/>
          </w:tcPr>
          <w:p w:rsidR="001D76C9" w:rsidRDefault="001D76C9" w:rsidP="001D76C9">
            <w:pPr>
              <w:tabs>
                <w:tab w:val="left" w:pos="2828"/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До 15.04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D76C9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1D76C9">
            <w:pPr>
              <w:ind w:left="171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  <w:p w:rsidR="001D76C9" w:rsidRPr="00D9106F" w:rsidRDefault="001D76C9" w:rsidP="001D76C9">
            <w:pPr>
              <w:ind w:left="171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Ефремова Л.Г., зам. директора по УВР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научно-практической конференции исследовательских работ «Научный потенциал 21 век»</w:t>
            </w:r>
          </w:p>
        </w:tc>
        <w:tc>
          <w:tcPr>
            <w:tcW w:w="1559" w:type="dxa"/>
          </w:tcPr>
          <w:p w:rsidR="001D76C9" w:rsidRDefault="001D76C9" w:rsidP="001D76C9">
            <w:pPr>
              <w:tabs>
                <w:tab w:val="left" w:pos="2828"/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01.09.2018 -31.12.2018</w:t>
            </w:r>
          </w:p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01.01.2018 – 31.03.2018</w:t>
            </w:r>
          </w:p>
        </w:tc>
        <w:tc>
          <w:tcPr>
            <w:tcW w:w="1560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   20.04.2018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Лебедкина Е.М., зав. </w:t>
            </w:r>
            <w:proofErr w:type="spellStart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физико-мат</w:t>
            </w:r>
            <w:proofErr w:type="spellEnd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. отделом,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Лысыч О.В., зав. отд. </w:t>
            </w:r>
            <w:proofErr w:type="gramStart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  <w:proofErr w:type="gramEnd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Проведение 47 спартакиады: 33 Республиканский конкурс по радиоэлектронному конструированию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1D76C9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Сабаева Е.С., зав. отделом НТТ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91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Летней астрономической школы «Астротавр» (претендовать на 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могут учащиеся астрономических объединений РК)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B471CD" w:rsidP="001D76C9">
            <w:pPr>
              <w:ind w:left="171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Кичижиева М.В., зав. отделом Земли и космоса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Республиканского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 программ для одаренных детей и талантливой молодежи (</w:t>
            </w:r>
            <w:proofErr w:type="gramStart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  <w:proofErr w:type="gramEnd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D76C9" w:rsidRDefault="001D76C9" w:rsidP="00B471CD">
            <w:pPr>
              <w:tabs>
                <w:tab w:val="left" w:pos="2828"/>
                <w:tab w:val="left" w:pos="602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:rsidR="001D76C9" w:rsidRPr="00D9106F" w:rsidRDefault="001D76C9" w:rsidP="00B471CD">
            <w:pPr>
              <w:tabs>
                <w:tab w:val="left" w:pos="2828"/>
                <w:tab w:val="left" w:pos="602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1D76C9" w:rsidRPr="00D9106F" w:rsidRDefault="001D76C9" w:rsidP="00B471CD">
            <w:pPr>
              <w:tabs>
                <w:tab w:val="left" w:pos="2828"/>
                <w:tab w:val="left" w:pos="6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B471CD">
            <w:pPr>
              <w:tabs>
                <w:tab w:val="left" w:pos="2828"/>
                <w:tab w:val="left" w:pos="6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B471CD">
            <w:pPr>
              <w:ind w:left="171" w:right="-108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01.05.2018-15.06.2018</w:t>
            </w:r>
          </w:p>
        </w:tc>
        <w:tc>
          <w:tcPr>
            <w:tcW w:w="1134" w:type="dxa"/>
          </w:tcPr>
          <w:p w:rsidR="001D76C9" w:rsidRDefault="001D76C9" w:rsidP="00B471C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1D76C9" w:rsidRPr="00D9106F" w:rsidRDefault="001D76C9" w:rsidP="00B471C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79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color w:val="FF66FF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Белякова И.В., зав. метод</w:t>
            </w:r>
            <w:proofErr w:type="gramStart"/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тделом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школьных отделений «МАН «Искатель»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Default="00B471CD" w:rsidP="00B471CD">
            <w:pPr>
              <w:ind w:left="171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Скопинцева-Китюк Е.Е., зам. директора по УР (науке), Мокрушина Д.А., зав. отделом по работе с регионами</w:t>
            </w:r>
          </w:p>
        </w:tc>
      </w:tr>
      <w:tr w:rsidR="001D76C9" w:rsidTr="001D76C9">
        <w:trPr>
          <w:trHeight w:val="1431"/>
        </w:trPr>
        <w:tc>
          <w:tcPr>
            <w:tcW w:w="379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47 спартакиады: 46 Соревнования «Чемпионат Крыма» по  </w:t>
            </w:r>
            <w:proofErr w:type="spellStart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автотрассовым</w:t>
            </w:r>
            <w:proofErr w:type="spellEnd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моделям среди учащейся молодежи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B4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12.05.2018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Сабаева Е.С., зав. отделом НТТ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Проведение Крымского республиканского конкурса исследовательских работ и проектов учащихся среднего школьного возраста «Шаг в науку»</w:t>
            </w:r>
          </w:p>
        </w:tc>
        <w:tc>
          <w:tcPr>
            <w:tcW w:w="1559" w:type="dxa"/>
          </w:tcPr>
          <w:p w:rsidR="001D76C9" w:rsidRDefault="001D76C9" w:rsidP="00B471CD">
            <w:pPr>
              <w:tabs>
                <w:tab w:val="left" w:pos="2828"/>
                <w:tab w:val="left" w:pos="6022"/>
              </w:tabs>
              <w:spacing w:after="0" w:line="240" w:lineRule="auto"/>
              <w:ind w:left="177" w:hanging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</w:p>
          <w:p w:rsidR="001D76C9" w:rsidRPr="00D9106F" w:rsidRDefault="001D76C9" w:rsidP="00B471CD">
            <w:pPr>
              <w:tabs>
                <w:tab w:val="left" w:pos="2828"/>
                <w:tab w:val="left" w:pos="6022"/>
              </w:tabs>
              <w:spacing w:after="0" w:line="240" w:lineRule="auto"/>
              <w:ind w:left="177" w:hanging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559" w:type="dxa"/>
          </w:tcPr>
          <w:p w:rsidR="001D76C9" w:rsidRPr="00A3797C" w:rsidRDefault="001D76C9" w:rsidP="00B471CD">
            <w:pPr>
              <w:tabs>
                <w:tab w:val="left" w:pos="2828"/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C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1D76C9" w:rsidRPr="00A3797C" w:rsidRDefault="001D76C9" w:rsidP="00B471CD">
            <w:pPr>
              <w:tabs>
                <w:tab w:val="left" w:pos="2828"/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C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</w:p>
          <w:p w:rsidR="001D76C9" w:rsidRPr="00A3797C" w:rsidRDefault="001D76C9" w:rsidP="00B471CD">
            <w:pPr>
              <w:tabs>
                <w:tab w:val="left" w:pos="2828"/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C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D76C9" w:rsidRPr="00D9106F" w:rsidRDefault="001D76C9" w:rsidP="00B471CD">
            <w:pPr>
              <w:tabs>
                <w:tab w:val="left" w:pos="2828"/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1D76C9" w:rsidRPr="00D9106F" w:rsidRDefault="001D76C9" w:rsidP="00B471CD">
            <w:pPr>
              <w:tabs>
                <w:tab w:val="left" w:pos="2828"/>
                <w:tab w:val="left" w:pos="6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01.01.2018-01.03.2018</w:t>
            </w:r>
          </w:p>
        </w:tc>
        <w:tc>
          <w:tcPr>
            <w:tcW w:w="1560" w:type="dxa"/>
          </w:tcPr>
          <w:p w:rsidR="001D76C9" w:rsidRPr="00D9106F" w:rsidRDefault="001D76C9" w:rsidP="00B471CD">
            <w:pPr>
              <w:ind w:left="171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17.05.2018-18.05.2018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Лебедкина Е.М., зав. </w:t>
            </w:r>
            <w:proofErr w:type="spellStart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физико-мат</w:t>
            </w:r>
            <w:proofErr w:type="spellEnd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. отделом,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Лысыч О.В., зав. отд. </w:t>
            </w:r>
            <w:proofErr w:type="gramStart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  <w:proofErr w:type="gramEnd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Республиканского</w:t>
            </w:r>
            <w:r w:rsidRPr="00D91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учреждений дополнительного образования научно-технической 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559" w:type="dxa"/>
          </w:tcPr>
          <w:p w:rsidR="001D76C9" w:rsidRDefault="001D76C9" w:rsidP="001D76C9">
            <w:pPr>
              <w:tabs>
                <w:tab w:val="left" w:pos="2828"/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01.06.</w:t>
            </w:r>
          </w:p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1D76C9">
            <w:pPr>
              <w:ind w:left="171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Белякова И.В., зав. метод</w:t>
            </w:r>
            <w:proofErr w:type="gramStart"/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тделом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Республиканского этапа V Международного фестиваля робототехники «РОБОФИНИСТ»</w:t>
            </w:r>
          </w:p>
        </w:tc>
        <w:tc>
          <w:tcPr>
            <w:tcW w:w="1559" w:type="dxa"/>
          </w:tcPr>
          <w:p w:rsidR="001D76C9" w:rsidRDefault="001D76C9" w:rsidP="001D76C9">
            <w:pPr>
              <w:tabs>
                <w:tab w:val="left" w:pos="2828"/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1D76C9">
            <w:pPr>
              <w:spacing w:after="0" w:line="240" w:lineRule="auto"/>
              <w:ind w:left="171" w:firstLine="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Бурко</w:t>
            </w:r>
            <w:proofErr w:type="spellEnd"/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В.И., зав. отделом информационных технологий (</w:t>
            </w: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Проведение 47 спартакиады: 79 Республиканские соревнования по</w:t>
            </w:r>
            <w:r w:rsidRPr="00D91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авиамодельному спорту 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(схематические модели)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1D76C9">
            <w:pPr>
              <w:ind w:left="171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Сабаева Е.С., зав. отделом НТТ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47 спартакиады: 79 Республиканские соревнования по </w:t>
            </w:r>
            <w:r w:rsidRPr="00D91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авиамодельному спорту 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(модели свободного полета)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B471CD">
            <w:pPr>
              <w:spacing w:after="0" w:line="240" w:lineRule="auto"/>
              <w:ind w:left="176" w:right="-108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22.06.2018-</w:t>
            </w:r>
          </w:p>
          <w:p w:rsidR="001D76C9" w:rsidRPr="00D9106F" w:rsidRDefault="001D76C9" w:rsidP="00B471CD">
            <w:pPr>
              <w:spacing w:after="0" w:line="240" w:lineRule="auto"/>
              <w:ind w:left="176" w:right="-108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24.06.2018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Сабаева Е.С., зав. отделом НТТ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47 спартакиады: 70 Крымские открытые соревнования по судомодельному спорту в открытых бассейнах </w:t>
            </w:r>
            <w:r w:rsidRPr="00D910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(яхты)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1D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16.06.2019-18.06.2018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Сабаева Е.С., зав. отделом НТТ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47 спартакиады: 70 Крымские открытые соревнования по судомодельному спорту в открытых бассейнах (радиоуправляемые модели)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B471CD">
            <w:pPr>
              <w:spacing w:after="0" w:line="240" w:lineRule="auto"/>
              <w:ind w:left="170" w:hanging="1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16.06.2018-</w:t>
            </w:r>
          </w:p>
          <w:p w:rsidR="001D76C9" w:rsidRPr="00D9106F" w:rsidRDefault="001D76C9" w:rsidP="00B471CD">
            <w:pPr>
              <w:spacing w:after="0" w:line="240" w:lineRule="auto"/>
              <w:ind w:left="170" w:hanging="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Сабаева Е.С., зав. отделом НТТ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литературного конкурса «Мой Пушкин»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1CD" w:rsidRDefault="00B471CD" w:rsidP="00B471CD">
            <w:pPr>
              <w:spacing w:after="0" w:line="240" w:lineRule="auto"/>
              <w:ind w:left="170" w:hanging="1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1D76C9" w:rsidRPr="00D9106F" w:rsidRDefault="001D76C9" w:rsidP="00B471CD">
            <w:pPr>
              <w:spacing w:after="0" w:line="240" w:lineRule="auto"/>
              <w:ind w:left="170" w:hanging="1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Лысыч О.В., зав. отд. </w:t>
            </w:r>
            <w:proofErr w:type="gramStart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  <w:proofErr w:type="gramEnd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Проведение Крымского фестиваля детского экранного творчества «Магический экран-21 век»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B471CD" w:rsidP="001D76C9">
            <w:pPr>
              <w:ind w:left="171" w:hanging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1D76C9" w:rsidRPr="00D910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Скопинцева-Китюк Е.Е., зам. директора по УР (науке),</w:t>
            </w:r>
          </w:p>
          <w:p w:rsidR="001D76C9" w:rsidRPr="00D9106F" w:rsidRDefault="001D76C9" w:rsidP="001D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C9" w:rsidTr="001D76C9">
        <w:tc>
          <w:tcPr>
            <w:tcW w:w="3794" w:type="dxa"/>
          </w:tcPr>
          <w:p w:rsidR="001D76C9" w:rsidRPr="00D9106F" w:rsidRDefault="001D76C9" w:rsidP="001D7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Проведение профильной научно-исследовательской, научно-технической оздоровительной смены</w:t>
            </w:r>
            <w:r w:rsidR="00B471CD">
              <w:rPr>
                <w:rFonts w:ascii="Times New Roman" w:hAnsi="Times New Roman" w:cs="Times New Roman"/>
                <w:sz w:val="24"/>
                <w:szCs w:val="24"/>
              </w:rPr>
              <w:t xml:space="preserve"> ДОЛ «Сокол»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B471CD" w:rsidP="001D76C9">
            <w:pPr>
              <w:ind w:left="171" w:hanging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01-21.06. </w:t>
            </w:r>
            <w:r w:rsidR="001D76C9" w:rsidRPr="00D910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Члек. В.В.</w:t>
            </w:r>
          </w:p>
        </w:tc>
      </w:tr>
      <w:tr w:rsidR="00B471CD" w:rsidTr="001D76C9">
        <w:tc>
          <w:tcPr>
            <w:tcW w:w="3794" w:type="dxa"/>
          </w:tcPr>
          <w:p w:rsidR="00B471CD" w:rsidRPr="00D9106F" w:rsidRDefault="00B471CD" w:rsidP="00B47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профильной оздоровительной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киносмена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ДОЛ «Фортуна»</w:t>
            </w:r>
          </w:p>
        </w:tc>
        <w:tc>
          <w:tcPr>
            <w:tcW w:w="1559" w:type="dxa"/>
          </w:tcPr>
          <w:p w:rsidR="00B471CD" w:rsidRPr="00D9106F" w:rsidRDefault="00B471CD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71CD" w:rsidRPr="00D9106F" w:rsidRDefault="00B471CD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1CD" w:rsidRPr="00D9106F" w:rsidRDefault="00B471CD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1CD" w:rsidRDefault="00B471CD" w:rsidP="001D76C9">
            <w:pPr>
              <w:ind w:left="171" w:hanging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24.06-14.07.2018</w:t>
            </w:r>
          </w:p>
        </w:tc>
        <w:tc>
          <w:tcPr>
            <w:tcW w:w="1134" w:type="dxa"/>
          </w:tcPr>
          <w:p w:rsidR="00B471CD" w:rsidRPr="00D9106F" w:rsidRDefault="00B471CD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B471CD" w:rsidRPr="00A3797C" w:rsidRDefault="00B471CD" w:rsidP="001D76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Члек. В.В.</w:t>
            </w:r>
          </w:p>
        </w:tc>
      </w:tr>
      <w:tr w:rsidR="001D76C9" w:rsidTr="00204D70">
        <w:tc>
          <w:tcPr>
            <w:tcW w:w="3794" w:type="dxa"/>
            <w:vAlign w:val="center"/>
          </w:tcPr>
          <w:p w:rsidR="001D76C9" w:rsidRPr="00D9106F" w:rsidRDefault="001D76C9" w:rsidP="00B47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47 спартакиады: 19 Крымские открытые соревнования по радиоуправляемым моделям планеров, самолетов,  </w:t>
            </w:r>
            <w:proofErr w:type="spellStart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электролетов</w:t>
            </w:r>
            <w:proofErr w:type="spellEnd"/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B471CD">
            <w:pPr>
              <w:ind w:left="171" w:hanging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25.05.2018- 26.05.2018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Сабаева Е.С., зав. отделом НТТ</w:t>
            </w:r>
          </w:p>
        </w:tc>
      </w:tr>
      <w:tr w:rsidR="001D76C9" w:rsidTr="00204D70">
        <w:tc>
          <w:tcPr>
            <w:tcW w:w="3794" w:type="dxa"/>
          </w:tcPr>
          <w:p w:rsidR="001D76C9" w:rsidRPr="00D9106F" w:rsidRDefault="001D76C9" w:rsidP="00B47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Метеорный</w:t>
            </w:r>
            <w:proofErr w:type="gramEnd"/>
            <w:r w:rsidRPr="00D9106F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астрономической экспедиции № 177-178 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B471CD" w:rsidP="00B471CD">
            <w:pPr>
              <w:ind w:left="171" w:hanging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  <w:r w:rsidR="001D76C9" w:rsidRPr="00D910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Кичижиева М.В., зав. отделом Земли и космоса</w:t>
            </w:r>
          </w:p>
        </w:tc>
      </w:tr>
      <w:tr w:rsidR="001D76C9" w:rsidTr="00204D70">
        <w:tc>
          <w:tcPr>
            <w:tcW w:w="3794" w:type="dxa"/>
          </w:tcPr>
          <w:p w:rsidR="001D76C9" w:rsidRPr="00D9106F" w:rsidRDefault="001D76C9" w:rsidP="00B47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соревнований по робототехнике «Полигон»</w:t>
            </w: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6C9" w:rsidRPr="00D9106F" w:rsidRDefault="001D76C9" w:rsidP="001D76C9">
            <w:pPr>
              <w:tabs>
                <w:tab w:val="left" w:pos="2828"/>
                <w:tab w:val="left" w:pos="6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6C9" w:rsidRPr="00D9106F" w:rsidRDefault="001D76C9" w:rsidP="00B4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F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  <w:p w:rsidR="001D76C9" w:rsidRPr="00D9106F" w:rsidRDefault="001D76C9" w:rsidP="001D7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6C9" w:rsidRPr="00D9106F" w:rsidRDefault="001D76C9" w:rsidP="001D7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D76C9" w:rsidRPr="00D9106F" w:rsidRDefault="001D76C9" w:rsidP="001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Бурко</w:t>
            </w:r>
            <w:proofErr w:type="spellEnd"/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В.И., зав. отделом информационных технологий (</w:t>
            </w: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D91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231F82" w:rsidRPr="001D76C9" w:rsidRDefault="00231F82" w:rsidP="001D76C9"/>
    <w:sectPr w:rsidR="00231F82" w:rsidRPr="001D76C9" w:rsidSect="001D7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6C9"/>
    <w:rsid w:val="0016005C"/>
    <w:rsid w:val="001D76C9"/>
    <w:rsid w:val="00231F82"/>
    <w:rsid w:val="00364484"/>
    <w:rsid w:val="005C28A3"/>
    <w:rsid w:val="007446D7"/>
    <w:rsid w:val="00B471CD"/>
    <w:rsid w:val="00BE7CD0"/>
    <w:rsid w:val="00CB55A0"/>
    <w:rsid w:val="00CE4729"/>
    <w:rsid w:val="00D05EBF"/>
    <w:rsid w:val="00E8786B"/>
    <w:rsid w:val="00F1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</dc:creator>
  <cp:keywords/>
  <dc:description/>
  <cp:lastModifiedBy>Belyakova</cp:lastModifiedBy>
  <cp:revision>2</cp:revision>
  <dcterms:created xsi:type="dcterms:W3CDTF">2018-04-12T09:42:00Z</dcterms:created>
  <dcterms:modified xsi:type="dcterms:W3CDTF">2018-04-12T10:45:00Z</dcterms:modified>
</cp:coreProperties>
</file>